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B5" w:rsidRDefault="003540B5" w:rsidP="0035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B5">
        <w:rPr>
          <w:rFonts w:ascii="Times New Roman" w:hAnsi="Times New Roman" w:cs="Times New Roman"/>
          <w:b/>
          <w:sz w:val="28"/>
          <w:szCs w:val="28"/>
        </w:rPr>
        <w:t>Защита прав детей в суде</w:t>
      </w:r>
    </w:p>
    <w:p w:rsidR="0019038A" w:rsidRPr="003540B5" w:rsidRDefault="0019038A" w:rsidP="00354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686"/>
        <w:gridCol w:w="3685"/>
      </w:tblGrid>
      <w:tr w:rsidR="003540B5" w:rsidRPr="00713BA3" w:rsidTr="00713BA3">
        <w:trPr>
          <w:trHeight w:val="274"/>
        </w:trPr>
        <w:tc>
          <w:tcPr>
            <w:tcW w:w="418" w:type="dxa"/>
            <w:shd w:val="clear" w:color="auto" w:fill="auto"/>
            <w:hideMark/>
          </w:tcPr>
          <w:p w:rsidR="003540B5" w:rsidRPr="00713BA3" w:rsidRDefault="00306B62" w:rsidP="0035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5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6" w:type="dxa"/>
            <w:shd w:val="clear" w:color="auto" w:fill="auto"/>
            <w:hideMark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Епифанов Павел Михайлович</w:t>
            </w:r>
          </w:p>
          <w:p w:rsidR="0019038A" w:rsidRPr="00713BA3" w:rsidRDefault="0019038A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</w:tr>
      <w:tr w:rsidR="003540B5" w:rsidRPr="00713BA3" w:rsidTr="00713BA3">
        <w:trPr>
          <w:trHeight w:val="402"/>
        </w:trPr>
        <w:tc>
          <w:tcPr>
            <w:tcW w:w="418" w:type="dxa"/>
            <w:shd w:val="clear" w:color="auto" w:fill="auto"/>
            <w:hideMark/>
          </w:tcPr>
          <w:p w:rsidR="003540B5" w:rsidRPr="00713BA3" w:rsidRDefault="00306B62" w:rsidP="0035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5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6" w:type="dxa"/>
            <w:shd w:val="clear" w:color="auto" w:fill="auto"/>
            <w:hideMark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Петрова Кристина Юрьевна </w:t>
            </w:r>
          </w:p>
          <w:p w:rsidR="0019038A" w:rsidRPr="00713BA3" w:rsidRDefault="0019038A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Тюменская область</w:t>
            </w:r>
          </w:p>
        </w:tc>
      </w:tr>
      <w:tr w:rsidR="003540B5" w:rsidRPr="00713BA3" w:rsidTr="00713BA3">
        <w:trPr>
          <w:trHeight w:val="396"/>
        </w:trPr>
        <w:tc>
          <w:tcPr>
            <w:tcW w:w="418" w:type="dxa"/>
            <w:shd w:val="clear" w:color="auto" w:fill="auto"/>
            <w:hideMark/>
          </w:tcPr>
          <w:p w:rsidR="003540B5" w:rsidRPr="00713BA3" w:rsidRDefault="00306B62" w:rsidP="0035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5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86" w:type="dxa"/>
            <w:shd w:val="clear" w:color="auto" w:fill="auto"/>
            <w:hideMark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Полынская Анна Николаевна</w:t>
            </w:r>
          </w:p>
          <w:p w:rsidR="0019038A" w:rsidRPr="00713BA3" w:rsidRDefault="0019038A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Иркутская область </w:t>
            </w:r>
          </w:p>
        </w:tc>
      </w:tr>
      <w:tr w:rsidR="003540B5" w:rsidRPr="00713BA3" w:rsidTr="00713BA3">
        <w:trPr>
          <w:trHeight w:val="402"/>
        </w:trPr>
        <w:tc>
          <w:tcPr>
            <w:tcW w:w="418" w:type="dxa"/>
            <w:shd w:val="clear" w:color="auto" w:fill="auto"/>
            <w:hideMark/>
          </w:tcPr>
          <w:p w:rsidR="003540B5" w:rsidRPr="00713BA3" w:rsidRDefault="00306B62" w:rsidP="0035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531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686" w:type="dxa"/>
            <w:shd w:val="clear" w:color="auto" w:fill="auto"/>
            <w:hideMark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Юрий Николаевич</w:t>
            </w:r>
          </w:p>
          <w:p w:rsidR="0019038A" w:rsidRPr="00713BA3" w:rsidRDefault="0019038A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540B5" w:rsidRPr="00713BA3" w:rsidRDefault="003540B5" w:rsidP="0019038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B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Ставропольский край</w:t>
            </w:r>
          </w:p>
        </w:tc>
      </w:tr>
    </w:tbl>
    <w:p w:rsidR="00FB64AD" w:rsidRDefault="00FB64AD"/>
    <w:sectPr w:rsidR="00FB64AD" w:rsidSect="0019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B5"/>
    <w:rsid w:val="0019038A"/>
    <w:rsid w:val="00306B62"/>
    <w:rsid w:val="003540B5"/>
    <w:rsid w:val="00553106"/>
    <w:rsid w:val="00713BA3"/>
    <w:rsid w:val="00CC0341"/>
    <w:rsid w:val="00DF0022"/>
    <w:rsid w:val="00E46AB1"/>
    <w:rsid w:val="00F25FF3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B47E"/>
  <w15:chartTrackingRefBased/>
  <w15:docId w15:val="{8CD2D5DD-F1E9-49C8-A6C2-F84DDDDF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Александров</cp:lastModifiedBy>
  <cp:revision>9</cp:revision>
  <cp:lastPrinted>2024-04-26T12:29:00Z</cp:lastPrinted>
  <dcterms:created xsi:type="dcterms:W3CDTF">2024-04-23T11:08:00Z</dcterms:created>
  <dcterms:modified xsi:type="dcterms:W3CDTF">2024-06-26T14:21:00Z</dcterms:modified>
</cp:coreProperties>
</file>